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16B0" w14:textId="7B468F6B" w:rsidR="00190AE0" w:rsidRPr="00190AE0" w:rsidRDefault="00190AE0" w:rsidP="00190AE0">
      <w:p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Use this template to help you create a reading guide for a lesson, day, or week of your course. Use the sample language to help you get started and then modify as needed.</w:t>
      </w:r>
      <w:r w:rsidR="003B3312">
        <w:rPr>
          <w:i/>
          <w:iCs/>
          <w:color w:val="000000" w:themeColor="text1"/>
        </w:rPr>
        <w:t xml:space="preserve"> </w:t>
      </w:r>
    </w:p>
    <w:p w14:paraId="19E625A3" w14:textId="77777777" w:rsidR="00190AE0" w:rsidRDefault="00190AE0" w:rsidP="004E148B">
      <w:pPr>
        <w:jc w:val="center"/>
        <w:rPr>
          <w:color w:val="000000" w:themeColor="text1"/>
          <w:u w:val="single"/>
        </w:rPr>
      </w:pPr>
    </w:p>
    <w:p w14:paraId="70F4808B" w14:textId="01CA7794" w:rsidR="004E148B" w:rsidRPr="00EE0B6C" w:rsidRDefault="00902AF6" w:rsidP="004E148B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XXXXX</w:t>
      </w:r>
      <w:r w:rsidR="000745A2">
        <w:rPr>
          <w:color w:val="000000" w:themeColor="text1"/>
          <w:u w:val="single"/>
        </w:rPr>
        <w:t xml:space="preserve"> R</w:t>
      </w:r>
      <w:r w:rsidR="004E148B" w:rsidRPr="00EE0B6C">
        <w:rPr>
          <w:color w:val="000000" w:themeColor="text1"/>
          <w:u w:val="single"/>
        </w:rPr>
        <w:t xml:space="preserve">eading </w:t>
      </w:r>
      <w:r w:rsidR="000745A2">
        <w:rPr>
          <w:color w:val="000000" w:themeColor="text1"/>
          <w:u w:val="single"/>
        </w:rPr>
        <w:t>G</w:t>
      </w:r>
      <w:r w:rsidR="004E148B" w:rsidRPr="00EE0B6C">
        <w:rPr>
          <w:color w:val="000000" w:themeColor="text1"/>
          <w:u w:val="single"/>
        </w:rPr>
        <w:t>uide</w:t>
      </w:r>
    </w:p>
    <w:p w14:paraId="62DE7528" w14:textId="369C4D7E" w:rsidR="00E50A79" w:rsidRPr="000745A2" w:rsidRDefault="00190AE0" w:rsidP="000745A2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Add textbook chapters, sections, and pages </w:t>
      </w:r>
      <w:proofErr w:type="gramStart"/>
      <w:r>
        <w:rPr>
          <w:color w:val="000000" w:themeColor="text1"/>
        </w:rPr>
        <w:t>here</w:t>
      </w:r>
      <w:proofErr w:type="gramEnd"/>
    </w:p>
    <w:p w14:paraId="239EEEA2" w14:textId="47F10F0B" w:rsidR="000745A2" w:rsidRPr="000745A2" w:rsidRDefault="00190AE0" w:rsidP="00190AE0">
      <w:pPr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Add video or website links </w:t>
      </w:r>
      <w:proofErr w:type="gramStart"/>
      <w:r>
        <w:rPr>
          <w:bCs/>
          <w:color w:val="000000" w:themeColor="text1"/>
        </w:rPr>
        <w:t>here</w:t>
      </w:r>
      <w:proofErr w:type="gramEnd"/>
    </w:p>
    <w:p w14:paraId="68D31F6B" w14:textId="77777777" w:rsidR="00326EE6" w:rsidRDefault="00326EE6" w:rsidP="004E148B">
      <w:pPr>
        <w:rPr>
          <w:b/>
          <w:color w:val="000000" w:themeColor="text1"/>
        </w:rPr>
      </w:pPr>
    </w:p>
    <w:p w14:paraId="4070963D" w14:textId="09577595" w:rsidR="00104353" w:rsidRPr="00104353" w:rsidRDefault="00104353" w:rsidP="004E148B">
      <w:pPr>
        <w:rPr>
          <w:bCs/>
          <w:i/>
          <w:iCs/>
          <w:color w:val="000000" w:themeColor="text1"/>
        </w:rPr>
      </w:pPr>
      <w:r w:rsidRPr="00104353">
        <w:rPr>
          <w:bCs/>
          <w:color w:val="000000" w:themeColor="text1"/>
        </w:rPr>
        <w:t>Learning Objectives:</w:t>
      </w:r>
      <w:r>
        <w:rPr>
          <w:bCs/>
          <w:color w:val="000000" w:themeColor="text1"/>
        </w:rPr>
        <w:t xml:space="preserve"> </w:t>
      </w:r>
      <w:r>
        <w:rPr>
          <w:bCs/>
          <w:i/>
          <w:iCs/>
          <w:color w:val="000000" w:themeColor="text1"/>
        </w:rPr>
        <w:t>(add your learning objectives related to this reading guide here)</w:t>
      </w:r>
    </w:p>
    <w:p w14:paraId="000F06FE" w14:textId="143FDF6A" w:rsidR="00104353" w:rsidRPr="00104353" w:rsidRDefault="00104353" w:rsidP="00104353">
      <w:pPr>
        <w:pStyle w:val="ListParagraph"/>
        <w:numPr>
          <w:ilvl w:val="0"/>
          <w:numId w:val="17"/>
        </w:numPr>
        <w:rPr>
          <w:bCs/>
          <w:color w:val="000000" w:themeColor="text1"/>
        </w:rPr>
      </w:pPr>
      <w:r w:rsidRPr="00104353">
        <w:rPr>
          <w:bCs/>
          <w:color w:val="000000" w:themeColor="text1"/>
        </w:rPr>
        <w:t>LO 1</w:t>
      </w:r>
    </w:p>
    <w:p w14:paraId="207638FD" w14:textId="639F2E04" w:rsidR="00104353" w:rsidRPr="00104353" w:rsidRDefault="00104353" w:rsidP="00104353">
      <w:pPr>
        <w:pStyle w:val="ListParagraph"/>
        <w:numPr>
          <w:ilvl w:val="0"/>
          <w:numId w:val="17"/>
        </w:numPr>
        <w:rPr>
          <w:bCs/>
          <w:color w:val="000000" w:themeColor="text1"/>
        </w:rPr>
      </w:pPr>
      <w:r w:rsidRPr="00104353">
        <w:rPr>
          <w:bCs/>
          <w:color w:val="000000" w:themeColor="text1"/>
        </w:rPr>
        <w:t>LO 2</w:t>
      </w:r>
    </w:p>
    <w:p w14:paraId="00B848FC" w14:textId="39027AC2" w:rsidR="00104353" w:rsidRPr="00104353" w:rsidRDefault="00104353" w:rsidP="00104353">
      <w:pPr>
        <w:pStyle w:val="ListParagraph"/>
        <w:numPr>
          <w:ilvl w:val="0"/>
          <w:numId w:val="17"/>
        </w:numPr>
        <w:rPr>
          <w:bCs/>
          <w:color w:val="000000" w:themeColor="text1"/>
        </w:rPr>
      </w:pPr>
      <w:r w:rsidRPr="00104353">
        <w:rPr>
          <w:bCs/>
          <w:color w:val="000000" w:themeColor="text1"/>
        </w:rPr>
        <w:t>LO 3</w:t>
      </w:r>
    </w:p>
    <w:p w14:paraId="03F5B7C0" w14:textId="77777777" w:rsidR="00104353" w:rsidRPr="003151C0" w:rsidRDefault="00104353" w:rsidP="004E148B">
      <w:pPr>
        <w:rPr>
          <w:b/>
          <w:color w:val="000000" w:themeColor="text1"/>
        </w:rPr>
      </w:pPr>
    </w:p>
    <w:p w14:paraId="343B67DD" w14:textId="6A28BBB0" w:rsidR="001C7C4C" w:rsidRPr="003B3312" w:rsidRDefault="00190AE0" w:rsidP="004E148B">
      <w:pPr>
        <w:rPr>
          <w:bCs/>
          <w:i/>
          <w:iCs/>
          <w:color w:val="000000" w:themeColor="text1"/>
        </w:rPr>
      </w:pPr>
      <w:r>
        <w:rPr>
          <w:b/>
          <w:color w:val="000000" w:themeColor="text1"/>
        </w:rPr>
        <w:t>Section X.X</w:t>
      </w:r>
      <w:r w:rsidR="003B3312">
        <w:rPr>
          <w:b/>
          <w:color w:val="000000" w:themeColor="text1"/>
        </w:rPr>
        <w:t xml:space="preserve"> </w:t>
      </w:r>
      <w:r w:rsidR="003B3312">
        <w:rPr>
          <w:bCs/>
          <w:i/>
          <w:iCs/>
          <w:color w:val="000000" w:themeColor="text1"/>
        </w:rPr>
        <w:t>(include as many references to section or pages as you need)</w:t>
      </w:r>
    </w:p>
    <w:p w14:paraId="5C6CC96F" w14:textId="50046669" w:rsidR="00326EE6" w:rsidRDefault="00190AE0" w:rsidP="00326EE6">
      <w:pPr>
        <w:rPr>
          <w:i/>
          <w:iCs/>
          <w:color w:val="000000" w:themeColor="text1"/>
        </w:rPr>
      </w:pPr>
      <w:r w:rsidRPr="00190AE0">
        <w:rPr>
          <w:i/>
          <w:iCs/>
          <w:color w:val="000000" w:themeColor="text1"/>
        </w:rPr>
        <w:t>Add a series of questions here</w:t>
      </w:r>
      <w:r>
        <w:rPr>
          <w:i/>
          <w:iCs/>
          <w:color w:val="000000" w:themeColor="text1"/>
        </w:rPr>
        <w:t xml:space="preserve"> to help your students </w:t>
      </w:r>
      <w:r w:rsidR="000A2200">
        <w:rPr>
          <w:i/>
          <w:iCs/>
          <w:color w:val="000000" w:themeColor="text1"/>
        </w:rPr>
        <w:t>jot down important information from the reading/video and to make explanations in their own words. Some sample things that you can ask them to do</w:t>
      </w:r>
      <w:r w:rsidR="00D54E0E">
        <w:rPr>
          <w:i/>
          <w:iCs/>
          <w:color w:val="000000" w:themeColor="text1"/>
        </w:rPr>
        <w:t xml:space="preserve"> include the following.</w:t>
      </w:r>
    </w:p>
    <w:p w14:paraId="23E6C6AB" w14:textId="77777777" w:rsidR="000A2200" w:rsidRDefault="000A2200" w:rsidP="00326EE6">
      <w:pPr>
        <w:rPr>
          <w:i/>
          <w:iCs/>
          <w:color w:val="000000" w:themeColor="text1"/>
        </w:rPr>
      </w:pPr>
    </w:p>
    <w:p w14:paraId="7522C0D5" w14:textId="4DFB870C" w:rsidR="000A2200" w:rsidRDefault="00A01C53" w:rsidP="00326EE6">
      <w:pPr>
        <w:rPr>
          <w:i/>
          <w:iCs/>
          <w:color w:val="000000" w:themeColor="text1"/>
        </w:rPr>
      </w:pPr>
      <w:r>
        <w:rPr>
          <w:color w:val="000000" w:themeColor="text1"/>
        </w:rPr>
        <w:t xml:space="preserve">Define </w:t>
      </w:r>
      <w:r>
        <w:rPr>
          <w:color w:val="000000" w:themeColor="text1"/>
          <w:u w:val="single"/>
        </w:rPr>
        <w:t>XXX</w:t>
      </w:r>
      <w:r>
        <w:rPr>
          <w:color w:val="000000" w:themeColor="text1"/>
        </w:rPr>
        <w:t xml:space="preserve"> and give an example</w:t>
      </w:r>
      <w:r w:rsidRPr="00403E1B">
        <w:rPr>
          <w:i/>
          <w:iCs/>
          <w:color w:val="000000" w:themeColor="text1"/>
        </w:rPr>
        <w:t xml:space="preserve"> (</w:t>
      </w:r>
      <w:r>
        <w:rPr>
          <w:i/>
          <w:iCs/>
          <w:color w:val="000000" w:themeColor="text1"/>
        </w:rPr>
        <w:t>underline key terms that students need to know)</w:t>
      </w:r>
    </w:p>
    <w:p w14:paraId="51A597DD" w14:textId="77777777" w:rsidR="00A01C53" w:rsidRDefault="00A01C53" w:rsidP="00326EE6">
      <w:pPr>
        <w:rPr>
          <w:i/>
          <w:iCs/>
          <w:color w:val="000000" w:themeColor="text1"/>
        </w:rPr>
      </w:pPr>
    </w:p>
    <w:p w14:paraId="53FECE2E" w14:textId="4703641A" w:rsidR="00A01C53" w:rsidRDefault="00A01C53" w:rsidP="00326EE6">
      <w:pPr>
        <w:rPr>
          <w:color w:val="000000" w:themeColor="text1"/>
        </w:rPr>
      </w:pPr>
      <w:r>
        <w:rPr>
          <w:color w:val="000000" w:themeColor="text1"/>
        </w:rPr>
        <w:t>Explain XXX concept in your own words.</w:t>
      </w:r>
    </w:p>
    <w:p w14:paraId="126ED14F" w14:textId="77777777" w:rsidR="00A01C53" w:rsidRDefault="00A01C53" w:rsidP="00326EE6">
      <w:pPr>
        <w:rPr>
          <w:color w:val="000000" w:themeColor="text1"/>
        </w:rPr>
      </w:pPr>
    </w:p>
    <w:p w14:paraId="5027A6C0" w14:textId="542BBA6F" w:rsidR="00A01C53" w:rsidRDefault="00A01C53" w:rsidP="00326EE6">
      <w:pPr>
        <w:rPr>
          <w:color w:val="000000" w:themeColor="text1"/>
        </w:rPr>
      </w:pPr>
      <w:r>
        <w:rPr>
          <w:color w:val="000000" w:themeColor="text1"/>
        </w:rPr>
        <w:t>Examine Figure X.X</w:t>
      </w:r>
      <w:r w:rsidR="00403E1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403E1B">
        <w:rPr>
          <w:color w:val="000000" w:themeColor="text1"/>
        </w:rPr>
        <w:t>Summarize this figure in your own words.</w:t>
      </w:r>
    </w:p>
    <w:p w14:paraId="23A00438" w14:textId="77777777" w:rsidR="00403E1B" w:rsidRDefault="00403E1B" w:rsidP="00326EE6">
      <w:pPr>
        <w:rPr>
          <w:color w:val="000000" w:themeColor="text1"/>
        </w:rPr>
      </w:pPr>
    </w:p>
    <w:p w14:paraId="2F65D475" w14:textId="5ED75246" w:rsidR="00403E1B" w:rsidRPr="00403E1B" w:rsidRDefault="00403E1B" w:rsidP="00326EE6">
      <w:pPr>
        <w:rPr>
          <w:i/>
          <w:iCs/>
          <w:color w:val="000000" w:themeColor="text1"/>
        </w:rPr>
      </w:pPr>
      <w:r>
        <w:rPr>
          <w:color w:val="000000" w:themeColor="text1"/>
        </w:rPr>
        <w:t xml:space="preserve">Make a table to </w:t>
      </w:r>
      <w:proofErr w:type="gramStart"/>
      <w:r>
        <w:rPr>
          <w:color w:val="000000" w:themeColor="text1"/>
        </w:rPr>
        <w:t>compare and contrast</w:t>
      </w:r>
      <w:proofErr w:type="gramEnd"/>
      <w:r>
        <w:rPr>
          <w:color w:val="000000" w:themeColor="text1"/>
        </w:rPr>
        <w:t xml:space="preserve"> X and Y</w:t>
      </w:r>
      <w:r w:rsidR="000742B7">
        <w:rPr>
          <w:color w:val="000000" w:themeColor="text1"/>
        </w:rPr>
        <w:t xml:space="preserve"> and Z</w:t>
      </w:r>
      <w:r>
        <w:rPr>
          <w:color w:val="000000" w:themeColor="text1"/>
        </w:rPr>
        <w:t xml:space="preserve">. Review the text and Figure X.X for help. </w:t>
      </w:r>
      <w:r>
        <w:rPr>
          <w:i/>
          <w:iCs/>
          <w:color w:val="000000" w:themeColor="text1"/>
        </w:rPr>
        <w:t>(give students a sample table to fill in)</w:t>
      </w:r>
    </w:p>
    <w:p w14:paraId="048F3907" w14:textId="77777777" w:rsidR="00403E1B" w:rsidRPr="00A01C53" w:rsidRDefault="00403E1B" w:rsidP="00326EE6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988"/>
        <w:gridCol w:w="1901"/>
        <w:gridCol w:w="2013"/>
      </w:tblGrid>
      <w:tr w:rsidR="00DC35EB" w:rsidRPr="002F4AF5" w14:paraId="3D919829" w14:textId="77777777" w:rsidTr="001F79F0">
        <w:tc>
          <w:tcPr>
            <w:tcW w:w="1866" w:type="dxa"/>
          </w:tcPr>
          <w:p w14:paraId="6631D20C" w14:textId="77777777" w:rsidR="00DC35EB" w:rsidRPr="002F4AF5" w:rsidRDefault="00DC35EB" w:rsidP="001F79F0">
            <w:pPr>
              <w:rPr>
                <w:color w:val="000000" w:themeColor="text1"/>
              </w:rPr>
            </w:pPr>
          </w:p>
        </w:tc>
        <w:tc>
          <w:tcPr>
            <w:tcW w:w="1988" w:type="dxa"/>
          </w:tcPr>
          <w:p w14:paraId="2053F1C6" w14:textId="06AA9F04" w:rsidR="00DC35EB" w:rsidRPr="000742B7" w:rsidRDefault="00DC35EB" w:rsidP="001F79F0">
            <w:pPr>
              <w:rPr>
                <w:color w:val="000000" w:themeColor="text1"/>
              </w:rPr>
            </w:pPr>
            <w:r w:rsidRPr="000742B7">
              <w:rPr>
                <w:color w:val="000000" w:themeColor="text1"/>
              </w:rPr>
              <w:t>X</w:t>
            </w:r>
          </w:p>
        </w:tc>
        <w:tc>
          <w:tcPr>
            <w:tcW w:w="1901" w:type="dxa"/>
          </w:tcPr>
          <w:p w14:paraId="4F6F037C" w14:textId="27D9FA38" w:rsidR="00DC35EB" w:rsidRPr="000742B7" w:rsidRDefault="00DC35EB" w:rsidP="001F79F0">
            <w:pPr>
              <w:rPr>
                <w:color w:val="000000" w:themeColor="text1"/>
              </w:rPr>
            </w:pPr>
            <w:r w:rsidRPr="000742B7">
              <w:rPr>
                <w:color w:val="000000" w:themeColor="text1"/>
              </w:rPr>
              <w:t>Y</w:t>
            </w:r>
          </w:p>
        </w:tc>
        <w:tc>
          <w:tcPr>
            <w:tcW w:w="2013" w:type="dxa"/>
          </w:tcPr>
          <w:p w14:paraId="70E57B9E" w14:textId="7C0C762C" w:rsidR="00DC35EB" w:rsidRPr="000742B7" w:rsidRDefault="00DC35EB" w:rsidP="001F79F0">
            <w:pPr>
              <w:rPr>
                <w:color w:val="000000" w:themeColor="text1"/>
              </w:rPr>
            </w:pPr>
            <w:r w:rsidRPr="000742B7">
              <w:rPr>
                <w:color w:val="000000" w:themeColor="text1"/>
              </w:rPr>
              <w:t>Z</w:t>
            </w:r>
          </w:p>
        </w:tc>
      </w:tr>
      <w:tr w:rsidR="00DC35EB" w:rsidRPr="002F4AF5" w14:paraId="11A4460B" w14:textId="77777777" w:rsidTr="001F79F0">
        <w:tc>
          <w:tcPr>
            <w:tcW w:w="1866" w:type="dxa"/>
          </w:tcPr>
          <w:p w14:paraId="15872521" w14:textId="0B2C096F" w:rsidR="00DC35EB" w:rsidRPr="00403E1B" w:rsidRDefault="00C54D18" w:rsidP="001F79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Item</w:t>
            </w:r>
            <w:r w:rsidR="00DC35EB" w:rsidRPr="00403E1B">
              <w:rPr>
                <w:color w:val="000000" w:themeColor="text1"/>
              </w:rPr>
              <w:t xml:space="preserve"> 1 </w:t>
            </w:r>
          </w:p>
        </w:tc>
        <w:tc>
          <w:tcPr>
            <w:tcW w:w="1988" w:type="dxa"/>
          </w:tcPr>
          <w:p w14:paraId="7CA81A5B" w14:textId="77777777" w:rsidR="00DC35EB" w:rsidRPr="002F4AF5" w:rsidRDefault="00DC35EB" w:rsidP="001F79F0">
            <w:pPr>
              <w:rPr>
                <w:color w:val="000000" w:themeColor="text1"/>
              </w:rPr>
            </w:pPr>
          </w:p>
        </w:tc>
        <w:tc>
          <w:tcPr>
            <w:tcW w:w="1901" w:type="dxa"/>
          </w:tcPr>
          <w:p w14:paraId="58081E2D" w14:textId="77777777" w:rsidR="00DC35EB" w:rsidRPr="002F4AF5" w:rsidRDefault="00DC35EB" w:rsidP="001F79F0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4A7A8D9F" w14:textId="77777777" w:rsidR="00DC35EB" w:rsidRPr="002F4AF5" w:rsidRDefault="00DC35EB" w:rsidP="001F79F0">
            <w:pPr>
              <w:rPr>
                <w:color w:val="000000" w:themeColor="text1"/>
              </w:rPr>
            </w:pPr>
          </w:p>
        </w:tc>
      </w:tr>
      <w:tr w:rsidR="00DC35EB" w:rsidRPr="002F4AF5" w14:paraId="69006AD5" w14:textId="77777777" w:rsidTr="001F79F0">
        <w:tc>
          <w:tcPr>
            <w:tcW w:w="1866" w:type="dxa"/>
          </w:tcPr>
          <w:p w14:paraId="661FBC4E" w14:textId="2519E188" w:rsidR="00DC35EB" w:rsidRPr="00403E1B" w:rsidRDefault="00C54D18" w:rsidP="001F79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Item</w:t>
            </w:r>
            <w:r w:rsidR="00DC35EB">
              <w:rPr>
                <w:color w:val="000000" w:themeColor="text1"/>
              </w:rPr>
              <w:t xml:space="preserve"> 2</w:t>
            </w:r>
          </w:p>
        </w:tc>
        <w:tc>
          <w:tcPr>
            <w:tcW w:w="1988" w:type="dxa"/>
          </w:tcPr>
          <w:p w14:paraId="6A87F1E5" w14:textId="77777777" w:rsidR="00DC35EB" w:rsidRPr="002F4AF5" w:rsidRDefault="00DC35EB" w:rsidP="001F79F0">
            <w:pPr>
              <w:rPr>
                <w:color w:val="000000" w:themeColor="text1"/>
              </w:rPr>
            </w:pPr>
          </w:p>
        </w:tc>
        <w:tc>
          <w:tcPr>
            <w:tcW w:w="1901" w:type="dxa"/>
          </w:tcPr>
          <w:p w14:paraId="7C57DE2A" w14:textId="77777777" w:rsidR="00DC35EB" w:rsidRPr="002F4AF5" w:rsidRDefault="00DC35EB" w:rsidP="001F79F0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51F2FAC0" w14:textId="77777777" w:rsidR="00DC35EB" w:rsidRPr="002F4AF5" w:rsidRDefault="00DC35EB" w:rsidP="001F79F0">
            <w:pPr>
              <w:rPr>
                <w:color w:val="000000" w:themeColor="text1"/>
              </w:rPr>
            </w:pPr>
          </w:p>
        </w:tc>
      </w:tr>
      <w:tr w:rsidR="00DC35EB" w:rsidRPr="002F4AF5" w14:paraId="35EB9561" w14:textId="77777777" w:rsidTr="001F79F0">
        <w:tc>
          <w:tcPr>
            <w:tcW w:w="1866" w:type="dxa"/>
          </w:tcPr>
          <w:p w14:paraId="500F65F0" w14:textId="608F6F94" w:rsidR="00DC35EB" w:rsidRPr="00403E1B" w:rsidRDefault="00C54D18" w:rsidP="001F79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Item</w:t>
            </w:r>
            <w:r w:rsidR="00DC35EB">
              <w:rPr>
                <w:color w:val="000000" w:themeColor="text1"/>
              </w:rPr>
              <w:t xml:space="preserve"> 3</w:t>
            </w:r>
          </w:p>
        </w:tc>
        <w:tc>
          <w:tcPr>
            <w:tcW w:w="1988" w:type="dxa"/>
          </w:tcPr>
          <w:p w14:paraId="79C68BFD" w14:textId="77777777" w:rsidR="00DC35EB" w:rsidRPr="002F4AF5" w:rsidRDefault="00DC35EB" w:rsidP="001F79F0">
            <w:pPr>
              <w:rPr>
                <w:color w:val="000000" w:themeColor="text1"/>
              </w:rPr>
            </w:pPr>
          </w:p>
        </w:tc>
        <w:tc>
          <w:tcPr>
            <w:tcW w:w="1901" w:type="dxa"/>
          </w:tcPr>
          <w:p w14:paraId="50F56704" w14:textId="77777777" w:rsidR="00DC35EB" w:rsidRPr="002F4AF5" w:rsidRDefault="00DC35EB" w:rsidP="001F79F0">
            <w:pPr>
              <w:rPr>
                <w:color w:val="000000" w:themeColor="text1"/>
              </w:rPr>
            </w:pPr>
          </w:p>
        </w:tc>
        <w:tc>
          <w:tcPr>
            <w:tcW w:w="2013" w:type="dxa"/>
          </w:tcPr>
          <w:p w14:paraId="717DD2E6" w14:textId="77777777" w:rsidR="00DC35EB" w:rsidRPr="002F4AF5" w:rsidRDefault="00DC35EB" w:rsidP="001F79F0">
            <w:pPr>
              <w:rPr>
                <w:color w:val="000000" w:themeColor="text1"/>
              </w:rPr>
            </w:pPr>
          </w:p>
        </w:tc>
      </w:tr>
    </w:tbl>
    <w:p w14:paraId="708F3ADA" w14:textId="41D1AB57" w:rsidR="007476AE" w:rsidRDefault="007476AE" w:rsidP="00326EE6">
      <w:pPr>
        <w:rPr>
          <w:color w:val="000000" w:themeColor="text1"/>
        </w:rPr>
      </w:pPr>
    </w:p>
    <w:p w14:paraId="51369A1F" w14:textId="624D3552" w:rsidR="00403E1B" w:rsidRDefault="00DC35EB" w:rsidP="00326EE6">
      <w:pPr>
        <w:rPr>
          <w:color w:val="000000" w:themeColor="text1"/>
        </w:rPr>
      </w:pPr>
      <w:r>
        <w:rPr>
          <w:color w:val="000000" w:themeColor="text1"/>
        </w:rPr>
        <w:t>Draw a picture of XXX process. Label the important features.</w:t>
      </w:r>
    </w:p>
    <w:p w14:paraId="11F2B5B3" w14:textId="77777777" w:rsidR="00DC35EB" w:rsidRDefault="00DC35EB" w:rsidP="00326EE6">
      <w:pPr>
        <w:rPr>
          <w:color w:val="000000" w:themeColor="text1"/>
        </w:rPr>
      </w:pPr>
    </w:p>
    <w:p w14:paraId="515144AD" w14:textId="4CB330B4" w:rsidR="00DC35EB" w:rsidRDefault="00DC35EB" w:rsidP="00326EE6">
      <w:pPr>
        <w:rPr>
          <w:color w:val="000000" w:themeColor="text1"/>
        </w:rPr>
      </w:pPr>
      <w:r>
        <w:rPr>
          <w:color w:val="000000" w:themeColor="text1"/>
        </w:rPr>
        <w:t xml:space="preserve">Complete </w:t>
      </w:r>
      <w:proofErr w:type="gramStart"/>
      <w:r>
        <w:rPr>
          <w:color w:val="000000" w:themeColor="text1"/>
        </w:rPr>
        <w:t>concept</w:t>
      </w:r>
      <w:proofErr w:type="gramEnd"/>
      <w:r>
        <w:rPr>
          <w:color w:val="000000" w:themeColor="text1"/>
        </w:rPr>
        <w:t xml:space="preserve"> check XXX on page XXX in the space below.</w:t>
      </w:r>
    </w:p>
    <w:p w14:paraId="36D76AE6" w14:textId="77777777" w:rsidR="00DC35EB" w:rsidRDefault="00DC35EB" w:rsidP="00326EE6">
      <w:pPr>
        <w:rPr>
          <w:color w:val="000000" w:themeColor="text1"/>
        </w:rPr>
      </w:pPr>
    </w:p>
    <w:p w14:paraId="19FED2FB" w14:textId="40F38C57" w:rsidR="00605949" w:rsidRDefault="00DA557A" w:rsidP="00DC35EB">
      <w:pPr>
        <w:rPr>
          <w:color w:val="000000" w:themeColor="text1"/>
        </w:rPr>
      </w:pPr>
      <w:r>
        <w:rPr>
          <w:color w:val="000000" w:themeColor="text1"/>
        </w:rPr>
        <w:t xml:space="preserve">Make a concept map showing the connections between </w:t>
      </w:r>
      <w:proofErr w:type="gramStart"/>
      <w:r>
        <w:rPr>
          <w:color w:val="000000" w:themeColor="text1"/>
        </w:rPr>
        <w:t>all of</w:t>
      </w:r>
      <w:proofErr w:type="gramEnd"/>
      <w:r>
        <w:rPr>
          <w:color w:val="000000" w:themeColor="text1"/>
        </w:rPr>
        <w:t xml:space="preserve"> the key terms from this reading guide.</w:t>
      </w:r>
    </w:p>
    <w:p w14:paraId="58BCE1B2" w14:textId="77777777" w:rsidR="00104353" w:rsidRDefault="00104353" w:rsidP="00DC35EB">
      <w:pPr>
        <w:rPr>
          <w:color w:val="000000" w:themeColor="text1"/>
        </w:rPr>
      </w:pPr>
    </w:p>
    <w:p w14:paraId="483C74CF" w14:textId="3398653A" w:rsidR="00104353" w:rsidRDefault="00C550E1" w:rsidP="00DC35EB">
      <w:pPr>
        <w:rPr>
          <w:color w:val="000000" w:themeColor="text1"/>
        </w:rPr>
      </w:pPr>
      <w:r>
        <w:rPr>
          <w:color w:val="000000" w:themeColor="text1"/>
        </w:rPr>
        <w:t>Analyze the data shown in Figure X.X and summarize the major findings in your own words.</w:t>
      </w:r>
    </w:p>
    <w:p w14:paraId="171D7559" w14:textId="77777777" w:rsidR="00FB39FC" w:rsidRDefault="00FB39FC" w:rsidP="00FB39FC">
      <w:pPr>
        <w:rPr>
          <w:i/>
          <w:color w:val="000000" w:themeColor="text1"/>
        </w:rPr>
      </w:pPr>
    </w:p>
    <w:p w14:paraId="541339B1" w14:textId="77777777" w:rsidR="000C34B0" w:rsidRDefault="000C34B0" w:rsidP="00FB39FC">
      <w:pPr>
        <w:rPr>
          <w:i/>
          <w:color w:val="000000" w:themeColor="text1"/>
        </w:rPr>
      </w:pPr>
    </w:p>
    <w:p w14:paraId="7DE97F84" w14:textId="7F08E9C3" w:rsidR="000C34B0" w:rsidRPr="000C34B0" w:rsidRDefault="00EF477C" w:rsidP="000C34B0">
      <w:pPr>
        <w:jc w:val="center"/>
        <w:rPr>
          <w:i/>
          <w:color w:val="000000" w:themeColor="text1"/>
        </w:rPr>
      </w:pPr>
      <w:r w:rsidRPr="002F4AF5">
        <w:rPr>
          <w:i/>
          <w:color w:val="000000" w:themeColor="text1"/>
        </w:rPr>
        <w:t xml:space="preserve">You are now </w:t>
      </w:r>
      <w:r w:rsidRPr="00EE0B6C">
        <w:rPr>
          <w:i/>
          <w:color w:val="000000" w:themeColor="text1"/>
        </w:rPr>
        <w:t xml:space="preserve">ready to complete your pre-class reading </w:t>
      </w:r>
      <w:r w:rsidR="002F4AF5">
        <w:rPr>
          <w:i/>
          <w:color w:val="000000" w:themeColor="text1"/>
        </w:rPr>
        <w:t>question</w:t>
      </w:r>
      <w:r w:rsidR="00E25042">
        <w:rPr>
          <w:i/>
          <w:color w:val="000000" w:themeColor="text1"/>
        </w:rPr>
        <w:t xml:space="preserve"> assignment</w:t>
      </w:r>
      <w:r w:rsidRPr="00EE0B6C">
        <w:rPr>
          <w:i/>
          <w:color w:val="000000" w:themeColor="text1"/>
        </w:rPr>
        <w:t>.</w:t>
      </w:r>
    </w:p>
    <w:p w14:paraId="3CFA22C8" w14:textId="77777777" w:rsidR="000C34B0" w:rsidRDefault="000C34B0" w:rsidP="000C34B0">
      <w:pPr>
        <w:pStyle w:val="Footer"/>
      </w:pPr>
    </w:p>
    <w:p w14:paraId="3BEED19D" w14:textId="77777777" w:rsidR="000C34B0" w:rsidRDefault="000C34B0" w:rsidP="000C34B0">
      <w:pPr>
        <w:pStyle w:val="Footer"/>
      </w:pPr>
    </w:p>
    <w:p w14:paraId="2BEFF67D" w14:textId="77777777" w:rsidR="000C34B0" w:rsidRDefault="000C34B0" w:rsidP="000C34B0">
      <w:pPr>
        <w:pStyle w:val="Footer"/>
      </w:pPr>
    </w:p>
    <w:p w14:paraId="26408758" w14:textId="02E6E838" w:rsidR="000C34B0" w:rsidRPr="000C34B0" w:rsidRDefault="000C34B0" w:rsidP="000C34B0">
      <w:pPr>
        <w:pStyle w:val="Footer"/>
      </w:pPr>
      <w:r>
        <w:tab/>
      </w:r>
      <w:r>
        <w:tab/>
        <w:t>www.recombinanteducation.com</w:t>
      </w:r>
    </w:p>
    <w:sectPr w:rsidR="000C34B0" w:rsidRPr="000C34B0" w:rsidSect="000C34B0"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9074" w14:textId="77777777" w:rsidR="00E44A79" w:rsidRDefault="00E44A79" w:rsidP="004E148B">
      <w:r>
        <w:separator/>
      </w:r>
    </w:p>
  </w:endnote>
  <w:endnote w:type="continuationSeparator" w:id="0">
    <w:p w14:paraId="5914E25C" w14:textId="77777777" w:rsidR="00E44A79" w:rsidRDefault="00E44A79" w:rsidP="004E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B865" w14:textId="77777777" w:rsidR="00E44A79" w:rsidRDefault="00E44A79" w:rsidP="004E148B">
      <w:r>
        <w:separator/>
      </w:r>
    </w:p>
  </w:footnote>
  <w:footnote w:type="continuationSeparator" w:id="0">
    <w:p w14:paraId="23096E07" w14:textId="77777777" w:rsidR="00E44A79" w:rsidRDefault="00E44A79" w:rsidP="004E1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0E5F"/>
    <w:multiLevelType w:val="hybridMultilevel"/>
    <w:tmpl w:val="E4C2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5EC0"/>
    <w:multiLevelType w:val="hybridMultilevel"/>
    <w:tmpl w:val="66EE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85716"/>
    <w:multiLevelType w:val="hybridMultilevel"/>
    <w:tmpl w:val="7C46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D69D0"/>
    <w:multiLevelType w:val="hybridMultilevel"/>
    <w:tmpl w:val="39D0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D0A05"/>
    <w:multiLevelType w:val="hybridMultilevel"/>
    <w:tmpl w:val="40F8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D395B"/>
    <w:multiLevelType w:val="hybridMultilevel"/>
    <w:tmpl w:val="1CAC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46BE5"/>
    <w:multiLevelType w:val="hybridMultilevel"/>
    <w:tmpl w:val="EF94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5490B"/>
    <w:multiLevelType w:val="hybridMultilevel"/>
    <w:tmpl w:val="B9C6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83C13"/>
    <w:multiLevelType w:val="hybridMultilevel"/>
    <w:tmpl w:val="E898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22850"/>
    <w:multiLevelType w:val="hybridMultilevel"/>
    <w:tmpl w:val="89BE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421AE"/>
    <w:multiLevelType w:val="hybridMultilevel"/>
    <w:tmpl w:val="7130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D347A"/>
    <w:multiLevelType w:val="hybridMultilevel"/>
    <w:tmpl w:val="ECC8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772FC"/>
    <w:multiLevelType w:val="hybridMultilevel"/>
    <w:tmpl w:val="EE2A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B4A36"/>
    <w:multiLevelType w:val="hybridMultilevel"/>
    <w:tmpl w:val="6A30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B10E7"/>
    <w:multiLevelType w:val="hybridMultilevel"/>
    <w:tmpl w:val="4FACF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846C2"/>
    <w:multiLevelType w:val="hybridMultilevel"/>
    <w:tmpl w:val="63A8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5A5"/>
    <w:multiLevelType w:val="hybridMultilevel"/>
    <w:tmpl w:val="65C6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148022">
    <w:abstractNumId w:val="2"/>
  </w:num>
  <w:num w:numId="2" w16cid:durableId="1335493875">
    <w:abstractNumId w:val="1"/>
  </w:num>
  <w:num w:numId="3" w16cid:durableId="1617252816">
    <w:abstractNumId w:val="15"/>
  </w:num>
  <w:num w:numId="4" w16cid:durableId="2071685681">
    <w:abstractNumId w:val="14"/>
  </w:num>
  <w:num w:numId="5" w16cid:durableId="1140075023">
    <w:abstractNumId w:val="3"/>
  </w:num>
  <w:num w:numId="6" w16cid:durableId="284508639">
    <w:abstractNumId w:val="9"/>
  </w:num>
  <w:num w:numId="7" w16cid:durableId="1021589729">
    <w:abstractNumId w:val="16"/>
  </w:num>
  <w:num w:numId="8" w16cid:durableId="1393582054">
    <w:abstractNumId w:val="5"/>
  </w:num>
  <w:num w:numId="9" w16cid:durableId="1783955615">
    <w:abstractNumId w:val="11"/>
  </w:num>
  <w:num w:numId="10" w16cid:durableId="1685084973">
    <w:abstractNumId w:val="10"/>
  </w:num>
  <w:num w:numId="11" w16cid:durableId="1887790135">
    <w:abstractNumId w:val="8"/>
  </w:num>
  <w:num w:numId="12" w16cid:durableId="1333531914">
    <w:abstractNumId w:val="0"/>
  </w:num>
  <w:num w:numId="13" w16cid:durableId="2068531438">
    <w:abstractNumId w:val="13"/>
  </w:num>
  <w:num w:numId="14" w16cid:durableId="1043218015">
    <w:abstractNumId w:val="4"/>
  </w:num>
  <w:num w:numId="15" w16cid:durableId="2055351553">
    <w:abstractNumId w:val="6"/>
  </w:num>
  <w:num w:numId="16" w16cid:durableId="1135178457">
    <w:abstractNumId w:val="12"/>
  </w:num>
  <w:num w:numId="17" w16cid:durableId="1345091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8B"/>
    <w:rsid w:val="0000174D"/>
    <w:rsid w:val="00010780"/>
    <w:rsid w:val="000110FC"/>
    <w:rsid w:val="00011AF0"/>
    <w:rsid w:val="00020629"/>
    <w:rsid w:val="00023669"/>
    <w:rsid w:val="000248A8"/>
    <w:rsid w:val="00042ABD"/>
    <w:rsid w:val="00047082"/>
    <w:rsid w:val="00050EF0"/>
    <w:rsid w:val="000742B7"/>
    <w:rsid w:val="000745A2"/>
    <w:rsid w:val="000859F2"/>
    <w:rsid w:val="0009375E"/>
    <w:rsid w:val="000977A4"/>
    <w:rsid w:val="000A1216"/>
    <w:rsid w:val="000A2200"/>
    <w:rsid w:val="000A4E4B"/>
    <w:rsid w:val="000B02AF"/>
    <w:rsid w:val="000C34B0"/>
    <w:rsid w:val="000C3603"/>
    <w:rsid w:val="000D6286"/>
    <w:rsid w:val="000E76C4"/>
    <w:rsid w:val="00101032"/>
    <w:rsid w:val="00104353"/>
    <w:rsid w:val="001062E6"/>
    <w:rsid w:val="00107220"/>
    <w:rsid w:val="0012051C"/>
    <w:rsid w:val="00125FEA"/>
    <w:rsid w:val="001330B5"/>
    <w:rsid w:val="00134429"/>
    <w:rsid w:val="001412E3"/>
    <w:rsid w:val="001743EF"/>
    <w:rsid w:val="0018140E"/>
    <w:rsid w:val="00181AA8"/>
    <w:rsid w:val="00190AE0"/>
    <w:rsid w:val="00197F4C"/>
    <w:rsid w:val="001A26DE"/>
    <w:rsid w:val="001C7C4C"/>
    <w:rsid w:val="001E3523"/>
    <w:rsid w:val="001E3DEA"/>
    <w:rsid w:val="001F6906"/>
    <w:rsid w:val="001F796A"/>
    <w:rsid w:val="00203850"/>
    <w:rsid w:val="00204221"/>
    <w:rsid w:val="0020599A"/>
    <w:rsid w:val="002221C4"/>
    <w:rsid w:val="00242294"/>
    <w:rsid w:val="00264673"/>
    <w:rsid w:val="00265949"/>
    <w:rsid w:val="0027410D"/>
    <w:rsid w:val="002A3DD9"/>
    <w:rsid w:val="002A45E5"/>
    <w:rsid w:val="002C653D"/>
    <w:rsid w:val="002F4AF5"/>
    <w:rsid w:val="002F67B4"/>
    <w:rsid w:val="003151C0"/>
    <w:rsid w:val="00315CFF"/>
    <w:rsid w:val="00326EE6"/>
    <w:rsid w:val="003309CE"/>
    <w:rsid w:val="003407F8"/>
    <w:rsid w:val="00384554"/>
    <w:rsid w:val="0039186B"/>
    <w:rsid w:val="0039303C"/>
    <w:rsid w:val="003937FD"/>
    <w:rsid w:val="003A2596"/>
    <w:rsid w:val="003B3312"/>
    <w:rsid w:val="003C3CDB"/>
    <w:rsid w:val="003D13FC"/>
    <w:rsid w:val="003D1B64"/>
    <w:rsid w:val="003D4A1F"/>
    <w:rsid w:val="003D74F1"/>
    <w:rsid w:val="003F5C90"/>
    <w:rsid w:val="003F7011"/>
    <w:rsid w:val="00403E1B"/>
    <w:rsid w:val="004117B3"/>
    <w:rsid w:val="004228B2"/>
    <w:rsid w:val="00425CD4"/>
    <w:rsid w:val="004438DA"/>
    <w:rsid w:val="00445626"/>
    <w:rsid w:val="00475DE1"/>
    <w:rsid w:val="00481574"/>
    <w:rsid w:val="004837EC"/>
    <w:rsid w:val="00487728"/>
    <w:rsid w:val="00496C5C"/>
    <w:rsid w:val="004A38D7"/>
    <w:rsid w:val="004C2DCD"/>
    <w:rsid w:val="004C69F4"/>
    <w:rsid w:val="004C7EFC"/>
    <w:rsid w:val="004D3D5B"/>
    <w:rsid w:val="004D4868"/>
    <w:rsid w:val="004D7AC2"/>
    <w:rsid w:val="004E148B"/>
    <w:rsid w:val="004F727F"/>
    <w:rsid w:val="0050299C"/>
    <w:rsid w:val="005051AD"/>
    <w:rsid w:val="00505934"/>
    <w:rsid w:val="00512302"/>
    <w:rsid w:val="00516204"/>
    <w:rsid w:val="00517FCF"/>
    <w:rsid w:val="0052412D"/>
    <w:rsid w:val="00527633"/>
    <w:rsid w:val="00527A9C"/>
    <w:rsid w:val="00536B5E"/>
    <w:rsid w:val="005518ED"/>
    <w:rsid w:val="0055422D"/>
    <w:rsid w:val="0057227D"/>
    <w:rsid w:val="0058736C"/>
    <w:rsid w:val="005B5B58"/>
    <w:rsid w:val="005C4DFC"/>
    <w:rsid w:val="005D32C7"/>
    <w:rsid w:val="005D7E7A"/>
    <w:rsid w:val="005F494D"/>
    <w:rsid w:val="005F6859"/>
    <w:rsid w:val="006005BC"/>
    <w:rsid w:val="00605949"/>
    <w:rsid w:val="00616F9D"/>
    <w:rsid w:val="00646C53"/>
    <w:rsid w:val="0065233E"/>
    <w:rsid w:val="00652F4D"/>
    <w:rsid w:val="00657CA7"/>
    <w:rsid w:val="00661C91"/>
    <w:rsid w:val="00671465"/>
    <w:rsid w:val="0068649B"/>
    <w:rsid w:val="006912C7"/>
    <w:rsid w:val="006936DE"/>
    <w:rsid w:val="006955DD"/>
    <w:rsid w:val="006B3E14"/>
    <w:rsid w:val="006C0514"/>
    <w:rsid w:val="006D287A"/>
    <w:rsid w:val="006E6F02"/>
    <w:rsid w:val="006E7D08"/>
    <w:rsid w:val="006F5645"/>
    <w:rsid w:val="00712ED9"/>
    <w:rsid w:val="00713F07"/>
    <w:rsid w:val="007236A0"/>
    <w:rsid w:val="00726814"/>
    <w:rsid w:val="007319E3"/>
    <w:rsid w:val="007442D5"/>
    <w:rsid w:val="007476AE"/>
    <w:rsid w:val="007508D7"/>
    <w:rsid w:val="00754FF9"/>
    <w:rsid w:val="00776933"/>
    <w:rsid w:val="00782BC4"/>
    <w:rsid w:val="00783F09"/>
    <w:rsid w:val="007951D6"/>
    <w:rsid w:val="0079723C"/>
    <w:rsid w:val="007A0768"/>
    <w:rsid w:val="007A5692"/>
    <w:rsid w:val="007B1F95"/>
    <w:rsid w:val="007B29CC"/>
    <w:rsid w:val="007C5825"/>
    <w:rsid w:val="007D4316"/>
    <w:rsid w:val="007E3773"/>
    <w:rsid w:val="007E4F29"/>
    <w:rsid w:val="007E6FA4"/>
    <w:rsid w:val="008031B5"/>
    <w:rsid w:val="0081041C"/>
    <w:rsid w:val="0081752D"/>
    <w:rsid w:val="00830B7C"/>
    <w:rsid w:val="00833F8E"/>
    <w:rsid w:val="008450FE"/>
    <w:rsid w:val="008547B7"/>
    <w:rsid w:val="0085660D"/>
    <w:rsid w:val="00870D43"/>
    <w:rsid w:val="00870D5F"/>
    <w:rsid w:val="00870F15"/>
    <w:rsid w:val="00873350"/>
    <w:rsid w:val="00890806"/>
    <w:rsid w:val="008A15E0"/>
    <w:rsid w:val="008C1533"/>
    <w:rsid w:val="008D1290"/>
    <w:rsid w:val="008D71E5"/>
    <w:rsid w:val="008E447F"/>
    <w:rsid w:val="008F49E1"/>
    <w:rsid w:val="009022D8"/>
    <w:rsid w:val="00902AF6"/>
    <w:rsid w:val="00905C08"/>
    <w:rsid w:val="00924990"/>
    <w:rsid w:val="00933103"/>
    <w:rsid w:val="00933A0F"/>
    <w:rsid w:val="00934E89"/>
    <w:rsid w:val="0094579F"/>
    <w:rsid w:val="00952E0A"/>
    <w:rsid w:val="00975E39"/>
    <w:rsid w:val="009976FF"/>
    <w:rsid w:val="009A45AD"/>
    <w:rsid w:val="009A48E0"/>
    <w:rsid w:val="009B2418"/>
    <w:rsid w:val="009C345F"/>
    <w:rsid w:val="00A01C53"/>
    <w:rsid w:val="00A05007"/>
    <w:rsid w:val="00A17FD7"/>
    <w:rsid w:val="00A27A77"/>
    <w:rsid w:val="00A30BB5"/>
    <w:rsid w:val="00A32B00"/>
    <w:rsid w:val="00A46A21"/>
    <w:rsid w:val="00A55E57"/>
    <w:rsid w:val="00A641D6"/>
    <w:rsid w:val="00A70BB8"/>
    <w:rsid w:val="00A83E97"/>
    <w:rsid w:val="00A862B3"/>
    <w:rsid w:val="00AA68A1"/>
    <w:rsid w:val="00AB3B36"/>
    <w:rsid w:val="00AC06D0"/>
    <w:rsid w:val="00AC2F57"/>
    <w:rsid w:val="00AC71C2"/>
    <w:rsid w:val="00AC7426"/>
    <w:rsid w:val="00AD4261"/>
    <w:rsid w:val="00AD5790"/>
    <w:rsid w:val="00AE1BA6"/>
    <w:rsid w:val="00AE290A"/>
    <w:rsid w:val="00B00729"/>
    <w:rsid w:val="00B00E01"/>
    <w:rsid w:val="00B1088B"/>
    <w:rsid w:val="00B13173"/>
    <w:rsid w:val="00B23E57"/>
    <w:rsid w:val="00B31521"/>
    <w:rsid w:val="00B318CD"/>
    <w:rsid w:val="00B57DF9"/>
    <w:rsid w:val="00B607E4"/>
    <w:rsid w:val="00B65E89"/>
    <w:rsid w:val="00B961FF"/>
    <w:rsid w:val="00BA490E"/>
    <w:rsid w:val="00BA5EE7"/>
    <w:rsid w:val="00BB423B"/>
    <w:rsid w:val="00BB5016"/>
    <w:rsid w:val="00BB791D"/>
    <w:rsid w:val="00BC3725"/>
    <w:rsid w:val="00BC42BD"/>
    <w:rsid w:val="00BE648B"/>
    <w:rsid w:val="00BE77ED"/>
    <w:rsid w:val="00BF17CD"/>
    <w:rsid w:val="00C01D88"/>
    <w:rsid w:val="00C048F1"/>
    <w:rsid w:val="00C22C18"/>
    <w:rsid w:val="00C37410"/>
    <w:rsid w:val="00C44781"/>
    <w:rsid w:val="00C45307"/>
    <w:rsid w:val="00C54D18"/>
    <w:rsid w:val="00C550E1"/>
    <w:rsid w:val="00C64362"/>
    <w:rsid w:val="00C718DC"/>
    <w:rsid w:val="00C72FA4"/>
    <w:rsid w:val="00C835AB"/>
    <w:rsid w:val="00C86328"/>
    <w:rsid w:val="00C92AFB"/>
    <w:rsid w:val="00CA5CF1"/>
    <w:rsid w:val="00CA7817"/>
    <w:rsid w:val="00CB4445"/>
    <w:rsid w:val="00CB570A"/>
    <w:rsid w:val="00CC4E13"/>
    <w:rsid w:val="00CC6D1B"/>
    <w:rsid w:val="00CD1EC1"/>
    <w:rsid w:val="00CE22CF"/>
    <w:rsid w:val="00CF3FF5"/>
    <w:rsid w:val="00D0190A"/>
    <w:rsid w:val="00D0375F"/>
    <w:rsid w:val="00D04842"/>
    <w:rsid w:val="00D06E06"/>
    <w:rsid w:val="00D0717D"/>
    <w:rsid w:val="00D07773"/>
    <w:rsid w:val="00D12551"/>
    <w:rsid w:val="00D23120"/>
    <w:rsid w:val="00D26129"/>
    <w:rsid w:val="00D50586"/>
    <w:rsid w:val="00D54E0E"/>
    <w:rsid w:val="00D57E84"/>
    <w:rsid w:val="00D6158C"/>
    <w:rsid w:val="00D61A72"/>
    <w:rsid w:val="00D75FE9"/>
    <w:rsid w:val="00D8681C"/>
    <w:rsid w:val="00D955A1"/>
    <w:rsid w:val="00DA0C4E"/>
    <w:rsid w:val="00DA557A"/>
    <w:rsid w:val="00DC35EB"/>
    <w:rsid w:val="00DD14B1"/>
    <w:rsid w:val="00DE49AA"/>
    <w:rsid w:val="00E14855"/>
    <w:rsid w:val="00E2294F"/>
    <w:rsid w:val="00E24D70"/>
    <w:rsid w:val="00E25042"/>
    <w:rsid w:val="00E406CD"/>
    <w:rsid w:val="00E4390F"/>
    <w:rsid w:val="00E44A79"/>
    <w:rsid w:val="00E50A79"/>
    <w:rsid w:val="00E5162E"/>
    <w:rsid w:val="00E53868"/>
    <w:rsid w:val="00E63125"/>
    <w:rsid w:val="00E67D94"/>
    <w:rsid w:val="00E916C1"/>
    <w:rsid w:val="00E948A4"/>
    <w:rsid w:val="00EA0098"/>
    <w:rsid w:val="00EC27CB"/>
    <w:rsid w:val="00ED3E1E"/>
    <w:rsid w:val="00EE0B6C"/>
    <w:rsid w:val="00EE5776"/>
    <w:rsid w:val="00EF477C"/>
    <w:rsid w:val="00F01778"/>
    <w:rsid w:val="00F04DBE"/>
    <w:rsid w:val="00F24701"/>
    <w:rsid w:val="00F661D9"/>
    <w:rsid w:val="00F776AB"/>
    <w:rsid w:val="00F80EC3"/>
    <w:rsid w:val="00F8704E"/>
    <w:rsid w:val="00F9557C"/>
    <w:rsid w:val="00FA4381"/>
    <w:rsid w:val="00FA7850"/>
    <w:rsid w:val="00FB05BA"/>
    <w:rsid w:val="00FB39FC"/>
    <w:rsid w:val="00FB69BD"/>
    <w:rsid w:val="00FB7A49"/>
    <w:rsid w:val="00FD5882"/>
    <w:rsid w:val="00FF37DF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D8EE"/>
  <w15:chartTrackingRefBased/>
  <w15:docId w15:val="{8381A697-EE42-054F-9A0D-4A3D3B90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48B"/>
  </w:style>
  <w:style w:type="paragraph" w:styleId="Footer">
    <w:name w:val="footer"/>
    <w:basedOn w:val="Normal"/>
    <w:link w:val="FooterChar"/>
    <w:uiPriority w:val="99"/>
    <w:unhideWhenUsed/>
    <w:rsid w:val="004E1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48B"/>
  </w:style>
  <w:style w:type="table" w:styleId="TableGrid">
    <w:name w:val="Table Grid"/>
    <w:basedOn w:val="TableNormal"/>
    <w:uiPriority w:val="39"/>
    <w:rsid w:val="00B31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2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7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7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6E0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17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7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Shaffer</dc:creator>
  <cp:keywords/>
  <dc:description/>
  <cp:lastModifiedBy>Justin Shaffer</cp:lastModifiedBy>
  <cp:revision>78</cp:revision>
  <dcterms:created xsi:type="dcterms:W3CDTF">2019-09-19T15:55:00Z</dcterms:created>
  <dcterms:modified xsi:type="dcterms:W3CDTF">2024-03-28T23:10:00Z</dcterms:modified>
</cp:coreProperties>
</file>